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764F9" w14:textId="686362A8" w:rsidR="00C81A85" w:rsidRDefault="00613F4E">
      <w:r>
        <w:t>1. Lesson Recap</w:t>
      </w:r>
    </w:p>
    <w:p w14:paraId="2EA337DF" w14:textId="4C581985" w:rsidR="00BE297F" w:rsidRDefault="00BE297F" w:rsidP="00BE297F">
      <w:pPr>
        <w:pStyle w:val="ListParagraph"/>
        <w:numPr>
          <w:ilvl w:val="0"/>
          <w:numId w:val="10"/>
        </w:numPr>
      </w:pPr>
      <w:r>
        <w:t xml:space="preserve">This week, I learned </w:t>
      </w:r>
      <w:r w:rsidR="009668C6">
        <w:t xml:space="preserve">concepts of StatefulSets, ReplicaSets and how normal Deployment &amp; StatefulSets are different from one another (reflected through lab activities). </w:t>
      </w:r>
    </w:p>
    <w:p w14:paraId="792ED7F7" w14:textId="5E04D85B" w:rsidR="009668C6" w:rsidRDefault="009668C6" w:rsidP="00BE297F">
      <w:pPr>
        <w:pStyle w:val="ListParagraph"/>
        <w:numPr>
          <w:ilvl w:val="0"/>
          <w:numId w:val="10"/>
        </w:numPr>
      </w:pPr>
      <w:r>
        <w:t>In addition, I learned how to “cheat” in writing .yaml file for deploying a container through the including of dry-run in both “kubectl create deployment …” and “kubectl create service …”.</w:t>
      </w:r>
    </w:p>
    <w:p w14:paraId="72A688C1" w14:textId="6179151A" w:rsidR="009668C6" w:rsidRDefault="00F356DA" w:rsidP="00BE297F">
      <w:pPr>
        <w:pStyle w:val="ListParagraph"/>
        <w:numPr>
          <w:ilvl w:val="0"/>
          <w:numId w:val="10"/>
        </w:numPr>
      </w:pPr>
      <w:r>
        <w:t>Revisit on how to “applying for” PVC &amp; checking local files and display its contents.</w:t>
      </w:r>
    </w:p>
    <w:p w14:paraId="4516928E" w14:textId="047EDDE8" w:rsidR="00613F4E" w:rsidRDefault="00613F4E">
      <w:r>
        <w:t>2. Lab Activities</w:t>
      </w:r>
    </w:p>
    <w:p w14:paraId="5908BD6A" w14:textId="2627C839" w:rsidR="00E0556D" w:rsidRDefault="00E0556D">
      <w:r w:rsidRPr="00E0556D">
        <w:drawing>
          <wp:inline distT="0" distB="0" distL="0" distR="0" wp14:anchorId="5F38F5B1" wp14:editId="164CD2BF">
            <wp:extent cx="5943600" cy="2786380"/>
            <wp:effectExtent l="0" t="0" r="0" b="0"/>
            <wp:docPr id="975780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8025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B38D" w14:textId="1AD60BB9" w:rsidR="00E0556D" w:rsidRDefault="00E0556D">
      <w:r>
        <w:t>Followed instruction steps before attempted on Task 1:</w:t>
      </w:r>
    </w:p>
    <w:p w14:paraId="49D77E89" w14:textId="0E2B0FD3" w:rsidR="00E0556D" w:rsidRDefault="00E0556D" w:rsidP="00E0556D">
      <w:pPr>
        <w:pStyle w:val="ListParagraph"/>
        <w:numPr>
          <w:ilvl w:val="0"/>
          <w:numId w:val="1"/>
        </w:numPr>
      </w:pPr>
      <w:r>
        <w:t>Created 3 container images (node-web:1, 2, and 3) &amp; pushed them to localhost repository.</w:t>
      </w:r>
    </w:p>
    <w:p w14:paraId="28929C2A" w14:textId="1F82CD77" w:rsidR="00E0556D" w:rsidRDefault="00E0556D" w:rsidP="00E0556D">
      <w:pPr>
        <w:pStyle w:val="ListParagraph"/>
        <w:numPr>
          <w:ilvl w:val="0"/>
          <w:numId w:val="1"/>
        </w:numPr>
      </w:pPr>
      <w:r>
        <w:t>Deployed 3 replicas of node-web:1 along with service that governing these latters.</w:t>
      </w:r>
    </w:p>
    <w:p w14:paraId="40362605" w14:textId="77777777" w:rsidR="00E0556D" w:rsidRDefault="00E0556D" w:rsidP="00E0556D"/>
    <w:p w14:paraId="05A1BFB2" w14:textId="72DFB2A8" w:rsidR="00E0556D" w:rsidRDefault="00E0556D" w:rsidP="00E0556D">
      <w:r>
        <w:t>Task 1 – Verify that these objects are related</w:t>
      </w:r>
    </w:p>
    <w:p w14:paraId="07E01BA3" w14:textId="2F36BD85" w:rsidR="00DF5F61" w:rsidRDefault="00DF5F61" w:rsidP="00E0556D">
      <w:r>
        <w:t>“kubectl describe deployment node-web”</w:t>
      </w:r>
    </w:p>
    <w:p w14:paraId="4FF5B6CF" w14:textId="62A317EE" w:rsidR="00DF5F61" w:rsidRDefault="00DF5F61" w:rsidP="00E0556D">
      <w:r w:rsidRPr="00DF5F61">
        <w:lastRenderedPageBreak/>
        <w:drawing>
          <wp:inline distT="0" distB="0" distL="0" distR="0" wp14:anchorId="25DA0178" wp14:editId="7F7FAD32">
            <wp:extent cx="5943600" cy="3211830"/>
            <wp:effectExtent l="0" t="0" r="0" b="7620"/>
            <wp:docPr id="1464811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113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7FA8" w14:textId="77777777" w:rsidR="00DF5F61" w:rsidRDefault="00DF5F61" w:rsidP="00E0556D"/>
    <w:p w14:paraId="26248339" w14:textId="2165C4E4" w:rsidR="00DF5F61" w:rsidRDefault="00DF5F61" w:rsidP="00E0556D">
      <w:r>
        <w:t>“kubectl describe replicasets node-web-9cdb67f55”</w:t>
      </w:r>
    </w:p>
    <w:p w14:paraId="09FB25FD" w14:textId="3AF1AED1" w:rsidR="00DF5F61" w:rsidRDefault="00DF5F61" w:rsidP="00E0556D">
      <w:r w:rsidRPr="00DF5F61">
        <w:drawing>
          <wp:inline distT="0" distB="0" distL="0" distR="0" wp14:anchorId="64CC4AE9" wp14:editId="6A52E546">
            <wp:extent cx="5943600" cy="2726055"/>
            <wp:effectExtent l="0" t="0" r="0" b="0"/>
            <wp:docPr id="10137924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9246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D859" w14:textId="77777777" w:rsidR="00DF5F61" w:rsidRDefault="00DF5F61" w:rsidP="00E0556D"/>
    <w:p w14:paraId="2977656E" w14:textId="272B4576" w:rsidR="00DF5F61" w:rsidRDefault="00DF5F61" w:rsidP="00E0556D">
      <w:r>
        <w:t>“kubectl describe pod node-web-9cdb67f55-56gtf”</w:t>
      </w:r>
    </w:p>
    <w:p w14:paraId="2A3CF33B" w14:textId="7DB1597D" w:rsidR="00DF5F61" w:rsidRDefault="00DF5F61" w:rsidP="00E0556D">
      <w:r w:rsidRPr="00DF5F61">
        <w:lastRenderedPageBreak/>
        <w:drawing>
          <wp:inline distT="0" distB="0" distL="0" distR="0" wp14:anchorId="17C30DEB" wp14:editId="20B1DED1">
            <wp:extent cx="5943600" cy="3209925"/>
            <wp:effectExtent l="0" t="0" r="0" b="9525"/>
            <wp:docPr id="890798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85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E2BC" w14:textId="1F9DCF4B" w:rsidR="00DF5F61" w:rsidRDefault="00DF5F61" w:rsidP="00E0556D">
      <w:r w:rsidRPr="00DF5F61">
        <w:drawing>
          <wp:inline distT="0" distB="0" distL="0" distR="0" wp14:anchorId="04262992" wp14:editId="0C02615D">
            <wp:extent cx="5943600" cy="1992630"/>
            <wp:effectExtent l="0" t="0" r="0" b="7620"/>
            <wp:docPr id="1953553036" name="Picture 1" descr="A computer screen 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3036" name="Picture 1" descr="A computer screen shot of a computer erro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E122" w14:textId="77777777" w:rsidR="00DF5F61" w:rsidRDefault="00DF5F61" w:rsidP="00E0556D"/>
    <w:p w14:paraId="073E3086" w14:textId="38CCFFB5" w:rsidR="00DF5F61" w:rsidRDefault="00DF5F61" w:rsidP="00DF5F61">
      <w:pPr>
        <w:pStyle w:val="ListParagraph"/>
        <w:numPr>
          <w:ilvl w:val="0"/>
          <w:numId w:val="2"/>
        </w:numPr>
      </w:pPr>
      <w:r>
        <w:t>All 3 of them were labeled as “app=node-web”</w:t>
      </w:r>
    </w:p>
    <w:p w14:paraId="16698C56" w14:textId="6C1D5A6E" w:rsidR="00DF5F61" w:rsidRDefault="00DF5F61" w:rsidP="00DF5F61">
      <w:pPr>
        <w:pStyle w:val="ListParagraph"/>
        <w:numPr>
          <w:ilvl w:val="0"/>
          <w:numId w:val="2"/>
        </w:numPr>
      </w:pPr>
      <w:r>
        <w:t>In “deployment” output, I saw the following line: “NewReplicaSets: node-web-9cdb67f55 (3/3 replicas created)”.</w:t>
      </w:r>
    </w:p>
    <w:p w14:paraId="0630DB27" w14:textId="02B7C013" w:rsidR="00DF5F61" w:rsidRDefault="00DF5F61" w:rsidP="00DF5F61">
      <w:pPr>
        <w:pStyle w:val="ListParagraph"/>
        <w:numPr>
          <w:ilvl w:val="0"/>
          <w:numId w:val="2"/>
        </w:numPr>
      </w:pPr>
      <w:r>
        <w:t>In “replicasets” output, I saw the line: “Controlled by: Deployment/node-web”</w:t>
      </w:r>
      <w:r w:rsidR="00AD2B01">
        <w:t>.</w:t>
      </w:r>
    </w:p>
    <w:p w14:paraId="122460DD" w14:textId="1291E981" w:rsidR="00DF5F61" w:rsidRDefault="00DF5F61" w:rsidP="00DF5F61">
      <w:pPr>
        <w:pStyle w:val="ListParagraph"/>
        <w:numPr>
          <w:ilvl w:val="0"/>
          <w:numId w:val="2"/>
        </w:numPr>
      </w:pPr>
      <w:r>
        <w:t>In “pod” output, I saw the line: “Controlled by:</w:t>
      </w:r>
      <w:r w:rsidR="00AD2B01">
        <w:t xml:space="preserve"> ReplicaSet/node-web-9cdb67f55”.</w:t>
      </w:r>
    </w:p>
    <w:p w14:paraId="39EB9E46" w14:textId="77777777" w:rsidR="00AD2B01" w:rsidRDefault="00AD2B01" w:rsidP="00AD2B01">
      <w:pPr>
        <w:pStyle w:val="ListParagraph"/>
      </w:pPr>
    </w:p>
    <w:p w14:paraId="1EFB1EA0" w14:textId="4AB149DA" w:rsidR="00AD2B01" w:rsidRDefault="00AD2B01" w:rsidP="00AD2B01">
      <w:pPr>
        <w:pStyle w:val="ListParagraph"/>
        <w:ind w:left="0"/>
      </w:pPr>
      <w:r>
        <w:t xml:space="preserve">→ Thus, I could conclude that: Deployment “node-web” controls ReplicaSets “node-web-9cdb67f55”, this latter is controlling pod “node-web-9cdb67f55-56gtf”. </w:t>
      </w:r>
    </w:p>
    <w:p w14:paraId="35947A9B" w14:textId="77777777" w:rsidR="00AD2B01" w:rsidRDefault="00AD2B01" w:rsidP="00AD2B01">
      <w:pPr>
        <w:pStyle w:val="ListParagraph"/>
        <w:ind w:left="0"/>
      </w:pPr>
    </w:p>
    <w:p w14:paraId="0769D5E1" w14:textId="77777777" w:rsidR="00AD2B01" w:rsidRDefault="00AD2B01" w:rsidP="00AD2B01">
      <w:pPr>
        <w:pStyle w:val="ListParagraph"/>
        <w:ind w:left="0"/>
      </w:pPr>
    </w:p>
    <w:p w14:paraId="5D962E78" w14:textId="77777777" w:rsidR="00C6526B" w:rsidRDefault="00C6526B" w:rsidP="00AD2B01">
      <w:pPr>
        <w:pStyle w:val="ListParagraph"/>
        <w:ind w:left="0"/>
      </w:pPr>
    </w:p>
    <w:p w14:paraId="389D92AA" w14:textId="3DBC778D" w:rsidR="00C6526B" w:rsidRDefault="00C6526B" w:rsidP="00AD2B01">
      <w:pPr>
        <w:pStyle w:val="ListParagraph"/>
        <w:ind w:left="0"/>
      </w:pPr>
      <w:r w:rsidRPr="00C6526B">
        <w:lastRenderedPageBreak/>
        <w:drawing>
          <wp:inline distT="0" distB="0" distL="0" distR="0" wp14:anchorId="02433B29" wp14:editId="7CA7888F">
            <wp:extent cx="5943600" cy="3103245"/>
            <wp:effectExtent l="0" t="0" r="0" b="1905"/>
            <wp:docPr id="1894352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5233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8B18" w14:textId="3EDF5C88" w:rsidR="00C6526B" w:rsidRDefault="00C6526B" w:rsidP="00AD2B01">
      <w:pPr>
        <w:pStyle w:val="ListParagraph"/>
        <w:ind w:left="0"/>
      </w:pPr>
      <w:r>
        <w:t>Changed the “labels: app” value from “node-web” to “task61p” and here were the results:</w:t>
      </w:r>
    </w:p>
    <w:p w14:paraId="4B924071" w14:textId="2BB1A066" w:rsidR="00C6526B" w:rsidRDefault="00C6526B" w:rsidP="00AD2B01">
      <w:pPr>
        <w:pStyle w:val="ListParagraph"/>
        <w:ind w:left="0"/>
      </w:pPr>
      <w:r w:rsidRPr="00C6526B">
        <w:drawing>
          <wp:inline distT="0" distB="0" distL="0" distR="0" wp14:anchorId="586330AF" wp14:editId="62BDDB7B">
            <wp:extent cx="5943600" cy="3361690"/>
            <wp:effectExtent l="0" t="0" r="0" b="0"/>
            <wp:docPr id="14817507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50711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7363" w14:textId="4D53982C" w:rsidR="00C6526B" w:rsidRDefault="00C6526B" w:rsidP="00C6526B">
      <w:pPr>
        <w:pStyle w:val="ListParagraph"/>
        <w:numPr>
          <w:ilvl w:val="0"/>
          <w:numId w:val="3"/>
        </w:numPr>
      </w:pPr>
      <w:r>
        <w:t>A new pod called “node-web-9cdb67f55-xj6q4” was created.</w:t>
      </w:r>
    </w:p>
    <w:p w14:paraId="27EB8BB3" w14:textId="7260331A" w:rsidR="00C6526B" w:rsidRDefault="00C6526B" w:rsidP="00C6526B">
      <w:pPr>
        <w:pStyle w:val="ListParagraph"/>
        <w:numPr>
          <w:ilvl w:val="0"/>
          <w:numId w:val="3"/>
        </w:numPr>
      </w:pPr>
      <w:r>
        <w:t>4 pods were running instead of the original 3.</w:t>
      </w:r>
    </w:p>
    <w:p w14:paraId="528FCCD0" w14:textId="2A6DF36E" w:rsidR="00C6526B" w:rsidRDefault="00B23975" w:rsidP="00C6526B">
      <w:r w:rsidRPr="00B23975">
        <w:lastRenderedPageBreak/>
        <w:drawing>
          <wp:inline distT="0" distB="0" distL="0" distR="0" wp14:anchorId="572091B6" wp14:editId="57EDB146">
            <wp:extent cx="5943600" cy="3354070"/>
            <wp:effectExtent l="0" t="0" r="0" b="0"/>
            <wp:docPr id="525905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054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CF7A" w14:textId="378AA6FC" w:rsidR="00B23975" w:rsidRDefault="00B23975" w:rsidP="00C6526B">
      <w:r>
        <w:t>Updated the deployment’s container image from “node-web:1” to “node-web:2”</w:t>
      </w:r>
    </w:p>
    <w:p w14:paraId="53C3B4CA" w14:textId="77777777" w:rsidR="00B23975" w:rsidRDefault="00B23975" w:rsidP="00C6526B"/>
    <w:p w14:paraId="6DD76883" w14:textId="6EEBDE79" w:rsidR="00B23975" w:rsidRDefault="00B23975" w:rsidP="00C6526B">
      <w:r>
        <w:t>Task 2 – Why is the old ReplicaSet left behind?</w:t>
      </w:r>
    </w:p>
    <w:p w14:paraId="6EF6108A" w14:textId="5D5EF450" w:rsidR="00B23975" w:rsidRDefault="00B23975" w:rsidP="00C6526B">
      <w:r>
        <w:t>“kubectl describe deployment node-web”</w:t>
      </w:r>
    </w:p>
    <w:p w14:paraId="1AB30A2F" w14:textId="28FB1185" w:rsidR="00B23975" w:rsidRDefault="00B23975" w:rsidP="00C6526B">
      <w:r w:rsidRPr="00B23975">
        <w:drawing>
          <wp:inline distT="0" distB="0" distL="0" distR="0" wp14:anchorId="42DBE6B2" wp14:editId="5DA75B15">
            <wp:extent cx="5943600" cy="3143885"/>
            <wp:effectExtent l="0" t="0" r="0" b="0"/>
            <wp:docPr id="1279912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232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D3BF" w14:textId="77777777" w:rsidR="00B23975" w:rsidRDefault="00B23975" w:rsidP="00C6526B"/>
    <w:p w14:paraId="44049C04" w14:textId="78783248" w:rsidR="00B23975" w:rsidRDefault="00B23975" w:rsidP="00C6526B">
      <w:r>
        <w:lastRenderedPageBreak/>
        <w:t>“kubectl describe replicaset node-web-69c57f658d”</w:t>
      </w:r>
    </w:p>
    <w:p w14:paraId="60D488A2" w14:textId="7EA7750B" w:rsidR="00B23975" w:rsidRDefault="00B23975" w:rsidP="00C6526B">
      <w:r w:rsidRPr="00B23975">
        <w:drawing>
          <wp:inline distT="0" distB="0" distL="0" distR="0" wp14:anchorId="79422998" wp14:editId="79927B63">
            <wp:extent cx="5943600" cy="3139440"/>
            <wp:effectExtent l="0" t="0" r="0" b="3810"/>
            <wp:docPr id="935068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681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B8D" w14:textId="77777777" w:rsidR="00B23975" w:rsidRDefault="00B23975" w:rsidP="00C6526B"/>
    <w:p w14:paraId="4E6E10F7" w14:textId="782E377C" w:rsidR="00B23975" w:rsidRDefault="00B23975" w:rsidP="00C6526B">
      <w:r>
        <w:t>“kubectl describe pod node-web-69c57f658d-5bvhk”</w:t>
      </w:r>
    </w:p>
    <w:p w14:paraId="2C20B74B" w14:textId="0957FC78" w:rsidR="00B23975" w:rsidRDefault="00B23975" w:rsidP="00C6526B">
      <w:r w:rsidRPr="00B23975">
        <w:drawing>
          <wp:inline distT="0" distB="0" distL="0" distR="0" wp14:anchorId="0F7D47BC" wp14:editId="3819471C">
            <wp:extent cx="5943600" cy="3118485"/>
            <wp:effectExtent l="0" t="0" r="0" b="5715"/>
            <wp:docPr id="3235261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26107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F51E" w14:textId="71724EB9" w:rsidR="00B23975" w:rsidRDefault="00B23975" w:rsidP="00C6526B">
      <w:r w:rsidRPr="00B23975">
        <w:lastRenderedPageBreak/>
        <w:drawing>
          <wp:inline distT="0" distB="0" distL="0" distR="0" wp14:anchorId="4942F58F" wp14:editId="2F476A1A">
            <wp:extent cx="5943600" cy="1949450"/>
            <wp:effectExtent l="0" t="0" r="0" b="0"/>
            <wp:docPr id="194204695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46953" name="Picture 1" descr="A computer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D713" w14:textId="77777777" w:rsidR="009206A2" w:rsidRDefault="009206A2" w:rsidP="00C6526B"/>
    <w:p w14:paraId="5F04B4D2" w14:textId="77777777" w:rsidR="009206A2" w:rsidRDefault="009206A2" w:rsidP="009206A2">
      <w:r>
        <w:t xml:space="preserve">Explanation: </w:t>
      </w:r>
    </w:p>
    <w:p w14:paraId="2BB28B64" w14:textId="246F5B0D" w:rsidR="009206A2" w:rsidRPr="009206A2" w:rsidRDefault="009206A2" w:rsidP="009206A2">
      <w:r w:rsidRPr="009206A2">
        <w:t>This behavior is intentional and part of Kubernetes' design for </w:t>
      </w:r>
      <w:r w:rsidRPr="009206A2">
        <w:rPr>
          <w:b/>
          <w:bCs/>
        </w:rPr>
        <w:t>safe rollouts and rollbacks</w:t>
      </w:r>
      <w:r w:rsidRPr="009206A2">
        <w:t>. Here's why the old ReplicaSet persists:</w:t>
      </w:r>
    </w:p>
    <w:p w14:paraId="1393FFB2" w14:textId="77777777" w:rsidR="009206A2" w:rsidRDefault="009206A2" w:rsidP="009206A2">
      <w:r>
        <w:rPr>
          <w:b/>
          <w:bCs/>
        </w:rPr>
        <w:t xml:space="preserve">1/ </w:t>
      </w:r>
      <w:r w:rsidRPr="009206A2">
        <w:rPr>
          <w:b/>
          <w:bCs/>
        </w:rPr>
        <w:t>Rollback Capability</w:t>
      </w:r>
    </w:p>
    <w:p w14:paraId="7B9A3731" w14:textId="04462F5F" w:rsidR="009206A2" w:rsidRPr="009206A2" w:rsidRDefault="009206A2" w:rsidP="009206A2">
      <w:pPr>
        <w:pStyle w:val="ListParagraph"/>
        <w:numPr>
          <w:ilvl w:val="0"/>
          <w:numId w:val="5"/>
        </w:numPr>
      </w:pPr>
      <w:r w:rsidRPr="009206A2">
        <w:t>Kubernetes retains the old ReplicaSet to allow instant rollback if the new version (node-web-69c57f658d) fails. You can revert to the previous version with:</w:t>
      </w:r>
    </w:p>
    <w:p w14:paraId="65B473FC" w14:textId="1A2CA2E8" w:rsidR="009206A2" w:rsidRPr="009206A2" w:rsidRDefault="009206A2" w:rsidP="009206A2">
      <w:pPr>
        <w:ind w:firstLine="360"/>
        <w:jc w:val="center"/>
      </w:pPr>
      <w:r>
        <w:t>“</w:t>
      </w:r>
      <w:r w:rsidRPr="009206A2">
        <w:t>kubectl rollout undo deployment/node-web</w:t>
      </w:r>
      <w:r>
        <w:t>”</w:t>
      </w:r>
    </w:p>
    <w:p w14:paraId="48621957" w14:textId="77777777" w:rsidR="009206A2" w:rsidRDefault="009206A2" w:rsidP="009206A2">
      <w:r>
        <w:rPr>
          <w:b/>
          <w:bCs/>
        </w:rPr>
        <w:t xml:space="preserve">2/ </w:t>
      </w:r>
      <w:r w:rsidRPr="009206A2">
        <w:rPr>
          <w:b/>
          <w:bCs/>
        </w:rPr>
        <w:t>Revision History</w:t>
      </w:r>
    </w:p>
    <w:p w14:paraId="05BB7A3A" w14:textId="77777777" w:rsidR="009206A2" w:rsidRDefault="009206A2" w:rsidP="009206A2">
      <w:pPr>
        <w:pStyle w:val="ListParagraph"/>
        <w:numPr>
          <w:ilvl w:val="0"/>
          <w:numId w:val="5"/>
        </w:numPr>
      </w:pPr>
      <w:r w:rsidRPr="009206A2">
        <w:t>Each ReplicaSet represents a </w:t>
      </w:r>
      <w:r w:rsidRPr="009206A2">
        <w:rPr>
          <w:b/>
          <w:bCs/>
        </w:rPr>
        <w:t>Deployment revision</w:t>
      </w:r>
      <w:r w:rsidRPr="009206A2">
        <w:t xml:space="preserve">. </w:t>
      </w:r>
    </w:p>
    <w:p w14:paraId="5411A368" w14:textId="77777777" w:rsidR="009206A2" w:rsidRDefault="009206A2" w:rsidP="009206A2">
      <w:pPr>
        <w:pStyle w:val="ListParagraph"/>
        <w:numPr>
          <w:ilvl w:val="0"/>
          <w:numId w:val="5"/>
        </w:numPr>
      </w:pPr>
      <w:r w:rsidRPr="009206A2">
        <w:t>The old ReplicaSet (node-web-9cdb67f55) serves as historical record, viewable via:</w:t>
      </w:r>
    </w:p>
    <w:p w14:paraId="55D44E5A" w14:textId="24502E1B" w:rsidR="009206A2" w:rsidRPr="009206A2" w:rsidRDefault="009206A2" w:rsidP="009206A2">
      <w:pPr>
        <w:ind w:left="360" w:firstLine="360"/>
        <w:jc w:val="center"/>
      </w:pPr>
      <w:r>
        <w:t>“</w:t>
      </w:r>
      <w:r w:rsidRPr="009206A2">
        <w:t>kubectl rollout history deployment/node-web</w:t>
      </w:r>
      <w:r>
        <w:t>”</w:t>
      </w:r>
    </w:p>
    <w:p w14:paraId="54325C79" w14:textId="77777777" w:rsidR="009206A2" w:rsidRDefault="009206A2" w:rsidP="009206A2">
      <w:r>
        <w:rPr>
          <w:b/>
          <w:bCs/>
        </w:rPr>
        <w:t xml:space="preserve">3/ </w:t>
      </w:r>
      <w:r w:rsidRPr="009206A2">
        <w:rPr>
          <w:b/>
          <w:bCs/>
        </w:rPr>
        <w:t>Rolling Update Mechanism</w:t>
      </w:r>
    </w:p>
    <w:p w14:paraId="728A2DDC" w14:textId="77777777" w:rsidR="009206A2" w:rsidRDefault="009206A2" w:rsidP="009206A2">
      <w:pPr>
        <w:pStyle w:val="ListParagraph"/>
        <w:numPr>
          <w:ilvl w:val="0"/>
          <w:numId w:val="6"/>
        </w:numPr>
      </w:pPr>
      <w:r w:rsidRPr="009206A2">
        <w:t>During updates, Kubernetes:</w:t>
      </w:r>
    </w:p>
    <w:p w14:paraId="348C9908" w14:textId="77777777" w:rsidR="009206A2" w:rsidRDefault="009206A2" w:rsidP="009206A2">
      <w:pPr>
        <w:pStyle w:val="ListParagraph"/>
        <w:numPr>
          <w:ilvl w:val="1"/>
          <w:numId w:val="6"/>
        </w:numPr>
      </w:pPr>
      <w:r w:rsidRPr="009206A2">
        <w:t>Creates a new ReplicaSet (version 2).</w:t>
      </w:r>
    </w:p>
    <w:p w14:paraId="6C77D440" w14:textId="77777777" w:rsidR="009206A2" w:rsidRDefault="009206A2" w:rsidP="009206A2">
      <w:pPr>
        <w:pStyle w:val="ListParagraph"/>
        <w:numPr>
          <w:ilvl w:val="1"/>
          <w:numId w:val="6"/>
        </w:numPr>
      </w:pPr>
      <w:r w:rsidRPr="009206A2">
        <w:t>Gradually scales up the new Pods while scaling down the old ones</w:t>
      </w:r>
      <w:r>
        <w:t>.</w:t>
      </w:r>
    </w:p>
    <w:p w14:paraId="65BD20BA" w14:textId="03F1C0A3" w:rsidR="009206A2" w:rsidRPr="009206A2" w:rsidRDefault="009206A2" w:rsidP="009206A2">
      <w:pPr>
        <w:pStyle w:val="ListParagraph"/>
        <w:numPr>
          <w:ilvl w:val="1"/>
          <w:numId w:val="6"/>
        </w:numPr>
      </w:pPr>
      <w:r w:rsidRPr="009206A2">
        <w:t>Ensures zero-downtime deployments.</w:t>
      </w:r>
    </w:p>
    <w:p w14:paraId="1027DCB8" w14:textId="239D6733" w:rsidR="009206A2" w:rsidRDefault="009206A2" w:rsidP="00C6526B"/>
    <w:p w14:paraId="39A30CD8" w14:textId="01E1174E" w:rsidR="00603425" w:rsidRDefault="00603425" w:rsidP="00C6526B">
      <w:r>
        <w:t>Challenge Task – Try a StatefulSet</w:t>
      </w:r>
    </w:p>
    <w:p w14:paraId="5F902458" w14:textId="1861E5EE" w:rsidR="00603425" w:rsidRDefault="00603425" w:rsidP="00C6526B">
      <w:r w:rsidRPr="00603425">
        <w:lastRenderedPageBreak/>
        <w:drawing>
          <wp:inline distT="0" distB="0" distL="0" distR="0" wp14:anchorId="7EBE9095" wp14:editId="7A56D148">
            <wp:extent cx="5943600" cy="3312160"/>
            <wp:effectExtent l="0" t="0" r="0" b="2540"/>
            <wp:docPr id="1435692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924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2BE6" w14:textId="0E593B6D" w:rsidR="00603425" w:rsidRDefault="00603425" w:rsidP="00C6526B">
      <w:r>
        <w:t>Copied the content of “node-web.yaml” to “stateful-web.yaml” and changed the value of “kind”: from “Deployment” to “StatefulSet”</w:t>
      </w:r>
    </w:p>
    <w:p w14:paraId="6BFDD4AD" w14:textId="123B2B8E" w:rsidR="00603425" w:rsidRDefault="00603425" w:rsidP="00C6526B">
      <w:r w:rsidRPr="00603425">
        <w:drawing>
          <wp:inline distT="0" distB="0" distL="0" distR="0" wp14:anchorId="030293B2" wp14:editId="753174ED">
            <wp:extent cx="5943600" cy="1905635"/>
            <wp:effectExtent l="0" t="0" r="0" b="0"/>
            <wp:docPr id="1820430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3062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1819" w14:textId="47893D50" w:rsidR="00603425" w:rsidRDefault="00603425" w:rsidP="00C6526B">
      <w:r>
        <w:t>Got these errors upon attempted to apply “stateful-web.yaml”</w:t>
      </w:r>
    </w:p>
    <w:p w14:paraId="2321EE53" w14:textId="0FF15275" w:rsidR="00603425" w:rsidRDefault="00603425" w:rsidP="00C6526B">
      <w:r>
        <w:t>Solutions:</w:t>
      </w:r>
    </w:p>
    <w:p w14:paraId="513D79F6" w14:textId="51D67DF6" w:rsidR="00603425" w:rsidRDefault="00603425" w:rsidP="00603425">
      <w:pPr>
        <w:pStyle w:val="ListParagraph"/>
        <w:numPr>
          <w:ilvl w:val="0"/>
          <w:numId w:val="6"/>
        </w:numPr>
      </w:pPr>
      <w:r>
        <w:t>Include “serviceName</w:t>
      </w:r>
      <w:r w:rsidR="00183B2E">
        <w:t>: node-web” under “selector” field of “kind: StatefulSet” – StatefulSet requires this field to managing the network identity of all pods generated from “stateful-web.yaml”. In this case, Service named “node-web” is defined in Service section but the lack of this in StatefulSet caused the lost-connection between it and Service that it would governing over.</w:t>
      </w:r>
    </w:p>
    <w:p w14:paraId="2926336C" w14:textId="4858A863" w:rsidR="007E71B4" w:rsidRDefault="00183B2E" w:rsidP="007E71B4">
      <w:pPr>
        <w:pStyle w:val="ListParagraph"/>
        <w:numPr>
          <w:ilvl w:val="0"/>
          <w:numId w:val="6"/>
        </w:numPr>
      </w:pPr>
      <w:r>
        <w:t>Add line “initialDelaySeconds: 10” under “- readinessProbe:” – to allow the application has some time for starting process before checking</w:t>
      </w:r>
      <w:r w:rsidR="007E71B4">
        <w:t>.</w:t>
      </w:r>
    </w:p>
    <w:p w14:paraId="2A4B2656" w14:textId="49A5B740" w:rsidR="007E71B4" w:rsidRDefault="007E71B4" w:rsidP="007E71B4">
      <w:r w:rsidRPr="007E71B4">
        <w:lastRenderedPageBreak/>
        <w:drawing>
          <wp:inline distT="0" distB="0" distL="0" distR="0" wp14:anchorId="7574008B" wp14:editId="30507DDA">
            <wp:extent cx="5943600" cy="3121025"/>
            <wp:effectExtent l="0" t="0" r="0" b="3175"/>
            <wp:docPr id="13679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2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4948" w14:textId="77777777" w:rsidR="007E71B4" w:rsidRDefault="007E71B4" w:rsidP="007E71B4">
      <w:r>
        <w:t xml:space="preserve">Results: </w:t>
      </w:r>
    </w:p>
    <w:p w14:paraId="578C2693" w14:textId="51D4CC11" w:rsidR="007E71B4" w:rsidRDefault="007E71B4" w:rsidP="007E71B4">
      <w:pPr>
        <w:pStyle w:val="ListParagraph"/>
        <w:numPr>
          <w:ilvl w:val="0"/>
          <w:numId w:val="7"/>
        </w:numPr>
      </w:pPr>
      <w:r>
        <w:t>All 3 generated pods from applied “stateful-web.yaml” were healthy.</w:t>
      </w:r>
    </w:p>
    <w:p w14:paraId="48261D5E" w14:textId="635C2328" w:rsidR="007E71B4" w:rsidRDefault="007E71B4" w:rsidP="007E71B4">
      <w:pPr>
        <w:pStyle w:val="ListParagraph"/>
        <w:numPr>
          <w:ilvl w:val="0"/>
          <w:numId w:val="7"/>
        </w:numPr>
      </w:pPr>
      <w:r>
        <w:t>However, before this result: the set values for probe above caused K8s to considered these 3 pods unhealthy – because probe did the checking before the pods ran (applications in these pods were not yet opened port 8080).</w:t>
      </w:r>
    </w:p>
    <w:p w14:paraId="667C3B4A" w14:textId="0332D781" w:rsidR="007E71B4" w:rsidRDefault="007E71B4" w:rsidP="007E71B4">
      <w:r>
        <w:t>Tested with the following commands:</w:t>
      </w:r>
    </w:p>
    <w:p w14:paraId="2C224BD1" w14:textId="2FAE9D44" w:rsidR="007E71B4" w:rsidRDefault="007E71B4" w:rsidP="007E71B4">
      <w:r w:rsidRPr="007E71B4">
        <w:drawing>
          <wp:inline distT="0" distB="0" distL="0" distR="0" wp14:anchorId="58D4000F" wp14:editId="128DB8D0">
            <wp:extent cx="5943600" cy="2099310"/>
            <wp:effectExtent l="0" t="0" r="0" b="0"/>
            <wp:docPr id="1766787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8790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C72F" w14:textId="5D621514" w:rsidR="007E71B4" w:rsidRDefault="007E71B4" w:rsidP="007E71B4">
      <w:pPr>
        <w:pStyle w:val="ListParagraph"/>
        <w:numPr>
          <w:ilvl w:val="0"/>
          <w:numId w:val="8"/>
        </w:numPr>
      </w:pPr>
      <w:r>
        <w:t xml:space="preserve">Because in the content of the corrected version of “stateful-web.yaml”, the “kind” value was changed from “Deployment” to “StatefulSet” → </w:t>
      </w:r>
      <w:r w:rsidR="000A6F40">
        <w:t>There was no deployment to be found.</w:t>
      </w:r>
    </w:p>
    <w:p w14:paraId="33C24A7F" w14:textId="47DCF978" w:rsidR="000A6F40" w:rsidRDefault="000A6F40" w:rsidP="007E71B4">
      <w:pPr>
        <w:pStyle w:val="ListParagraph"/>
        <w:numPr>
          <w:ilvl w:val="0"/>
          <w:numId w:val="8"/>
        </w:numPr>
      </w:pPr>
      <w:r>
        <w:lastRenderedPageBreak/>
        <w:t>A StatefulSet named “node-web” was found instead. Service and pods were found because the new version of “stateful-web.yaml” still using the same Service specs → the same with the case of pods.</w:t>
      </w:r>
    </w:p>
    <w:p w14:paraId="616888CE" w14:textId="22E43853" w:rsidR="000A6F40" w:rsidRDefault="000A6F40" w:rsidP="000A6F40"/>
    <w:p w14:paraId="5D421025" w14:textId="664A1484" w:rsidR="000A6F40" w:rsidRDefault="000A6F40" w:rsidP="000A6F40">
      <w:r>
        <w:t>“kubectl describe statefulsets node-web”</w:t>
      </w:r>
    </w:p>
    <w:p w14:paraId="408ACCDA" w14:textId="55C941F4" w:rsidR="000A6F40" w:rsidRDefault="000A6F40" w:rsidP="000A6F40">
      <w:r w:rsidRPr="000A6F40">
        <w:drawing>
          <wp:inline distT="0" distB="0" distL="0" distR="0" wp14:anchorId="24F40A7B" wp14:editId="6959AA22">
            <wp:extent cx="5943600" cy="3447415"/>
            <wp:effectExtent l="0" t="0" r="0" b="635"/>
            <wp:docPr id="59468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85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C46B" w14:textId="77777777" w:rsidR="000A6F40" w:rsidRDefault="000A6F40" w:rsidP="000A6F40"/>
    <w:p w14:paraId="34EB477F" w14:textId="6153E70D" w:rsidR="006A3A6E" w:rsidRDefault="006A3A6E" w:rsidP="000A6F40">
      <w:r>
        <w:t>“kubectl describe pod node-web-0”</w:t>
      </w:r>
    </w:p>
    <w:p w14:paraId="58133706" w14:textId="50A52955" w:rsidR="006A3A6E" w:rsidRDefault="006A3A6E" w:rsidP="000A6F40">
      <w:r w:rsidRPr="006A3A6E">
        <w:lastRenderedPageBreak/>
        <w:drawing>
          <wp:inline distT="0" distB="0" distL="0" distR="0" wp14:anchorId="6B2F707A" wp14:editId="006B060D">
            <wp:extent cx="5943600" cy="3414395"/>
            <wp:effectExtent l="0" t="0" r="0" b="0"/>
            <wp:docPr id="16318227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2798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C691" w14:textId="6B007021" w:rsidR="006A3A6E" w:rsidRDefault="006A3A6E" w:rsidP="006A3A6E">
      <w:pPr>
        <w:pStyle w:val="ListParagraph"/>
        <w:numPr>
          <w:ilvl w:val="0"/>
          <w:numId w:val="9"/>
        </w:numPr>
      </w:pPr>
      <w:r>
        <w:t>In “pod node-web-0”, I could see the line “Controlled By: StatefulSet/node-web”.</w:t>
      </w:r>
    </w:p>
    <w:p w14:paraId="7BA1FC30" w14:textId="77777777" w:rsidR="006A3A6E" w:rsidRDefault="006A3A6E" w:rsidP="006A3A6E"/>
    <w:p w14:paraId="0F54AC2C" w14:textId="188BE198" w:rsidR="006A3A6E" w:rsidRDefault="006A3A6E" w:rsidP="006A3A6E">
      <w:r>
        <w:t>Try to Delete a pod through: “kubectl delete pod node-web-0”</w:t>
      </w:r>
    </w:p>
    <w:p w14:paraId="5EF218D7" w14:textId="7D488200" w:rsidR="006A3A6E" w:rsidRDefault="006A3A6E" w:rsidP="006A3A6E">
      <w:r w:rsidRPr="006A3A6E">
        <w:drawing>
          <wp:inline distT="0" distB="0" distL="0" distR="0" wp14:anchorId="61B03A5A" wp14:editId="3F2D246E">
            <wp:extent cx="5943600" cy="1638300"/>
            <wp:effectExtent l="0" t="0" r="0" b="0"/>
            <wp:docPr id="206119507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95077" name="Picture 1" descr="A computer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8F05" w14:textId="27DDF245" w:rsidR="006A3A6E" w:rsidRDefault="006A3A6E" w:rsidP="006A3A6E">
      <w:pPr>
        <w:pStyle w:val="ListParagraph"/>
        <w:numPr>
          <w:ilvl w:val="0"/>
          <w:numId w:val="9"/>
        </w:numPr>
      </w:pPr>
      <w:r>
        <w:t>Pod “node-web-0” was recreated instead of a new pod name like in the case of Deployment.</w:t>
      </w:r>
    </w:p>
    <w:p w14:paraId="1592E28A" w14:textId="7D81CABC" w:rsidR="006A3A6E" w:rsidRDefault="006A3A6E" w:rsidP="006A3A6E">
      <w:r>
        <w:t>Try to splitting a pod from the StatefulSet node-web through command: “</w:t>
      </w:r>
      <w:r w:rsidRPr="006A3A6E">
        <w:t>KUBE_EDITOR='nano' kubectl edit pod node-web</w:t>
      </w:r>
      <w:r>
        <w:t>-0” and change the value of “label” from: “app: node-web” to “app: task61p”</w:t>
      </w:r>
    </w:p>
    <w:p w14:paraId="27170826" w14:textId="4AECA336" w:rsidR="006A3A6E" w:rsidRDefault="006A3A6E" w:rsidP="006A3A6E">
      <w:r w:rsidRPr="006A3A6E">
        <w:lastRenderedPageBreak/>
        <w:drawing>
          <wp:inline distT="0" distB="0" distL="0" distR="0" wp14:anchorId="733E315F" wp14:editId="12F8BF65">
            <wp:extent cx="5943600" cy="1175385"/>
            <wp:effectExtent l="0" t="0" r="0" b="5715"/>
            <wp:docPr id="8798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9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2B3C" w14:textId="5E895FAA" w:rsidR="00BE297F" w:rsidRDefault="00BE297F" w:rsidP="006A3A6E">
      <w:r w:rsidRPr="00BE297F">
        <w:drawing>
          <wp:inline distT="0" distB="0" distL="0" distR="0" wp14:anchorId="5727DE3D" wp14:editId="325E6207">
            <wp:extent cx="5943600" cy="993140"/>
            <wp:effectExtent l="0" t="0" r="0" b="0"/>
            <wp:docPr id="1056646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461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E51E" w14:textId="2DC66E7F" w:rsidR="00BE297F" w:rsidRDefault="00BE297F" w:rsidP="00BE297F">
      <w:pPr>
        <w:pStyle w:val="ListParagraph"/>
        <w:numPr>
          <w:ilvl w:val="0"/>
          <w:numId w:val="9"/>
        </w:numPr>
      </w:pPr>
      <w:r>
        <w:t>This pod “node-web-0” was destroyed and recreated instead of being splitted to be an outsider like in Deployment scenarios.</w:t>
      </w:r>
    </w:p>
    <w:p w14:paraId="7F89F07A" w14:textId="77777777" w:rsidR="00FF4221" w:rsidRDefault="00FF4221" w:rsidP="00FF4221"/>
    <w:p w14:paraId="4569A5C2" w14:textId="5643A2ED" w:rsidR="00FF4221" w:rsidRDefault="00FF4221" w:rsidP="00FF4221">
      <w:r>
        <w:t>Modified the original “myapp.js” file</w:t>
      </w:r>
    </w:p>
    <w:p w14:paraId="33920959" w14:textId="60688F52" w:rsidR="00FF4221" w:rsidRDefault="00FF4221" w:rsidP="00FF4221">
      <w:r w:rsidRPr="00FF4221">
        <w:drawing>
          <wp:inline distT="0" distB="0" distL="0" distR="0" wp14:anchorId="264F1834" wp14:editId="5247D136">
            <wp:extent cx="5943600" cy="3851275"/>
            <wp:effectExtent l="0" t="0" r="0" b="0"/>
            <wp:docPr id="15270059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0598" name="Picture 1" descr="A computer screen shot of a program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ED9F" w14:textId="6B667582" w:rsidR="00FF4221" w:rsidRDefault="00FF4221" w:rsidP="00FF4221">
      <w:r>
        <w:t>Add the following code to “Container” spec in “stateful-web.yaml”</w:t>
      </w:r>
      <w:r w:rsidR="00324BBF">
        <w:t xml:space="preserve"> and change the image name from localhost:5000/node-web:1 to localhost:5000/node-web:4 (despite that I forgot to change the v1 to v4 inside the context of “myapp.js”).</w:t>
      </w:r>
    </w:p>
    <w:p w14:paraId="5294301D" w14:textId="033E5C35" w:rsidR="00FF4221" w:rsidRDefault="00FF4221" w:rsidP="00FF4221">
      <w:pPr>
        <w:jc w:val="center"/>
      </w:pPr>
      <w:r w:rsidRPr="00FF4221">
        <w:lastRenderedPageBreak/>
        <w:drawing>
          <wp:inline distT="0" distB="0" distL="0" distR="0" wp14:anchorId="0A641F6B" wp14:editId="6F2DE842">
            <wp:extent cx="4867954" cy="2905530"/>
            <wp:effectExtent l="0" t="0" r="8890" b="9525"/>
            <wp:docPr id="13080976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7683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880B" w14:textId="1267C0DE" w:rsidR="00201991" w:rsidRDefault="00201991" w:rsidP="00201991">
      <w:r>
        <w:t>“kubectl apply -f stateful-web.yaml”</w:t>
      </w:r>
    </w:p>
    <w:p w14:paraId="1D11CF89" w14:textId="7D0FC0F4" w:rsidR="00201991" w:rsidRDefault="00201991" w:rsidP="00201991">
      <w:r w:rsidRPr="00201991">
        <w:drawing>
          <wp:inline distT="0" distB="0" distL="0" distR="0" wp14:anchorId="606A4FB8" wp14:editId="61E52B06">
            <wp:extent cx="5943600" cy="2045970"/>
            <wp:effectExtent l="0" t="0" r="0" b="0"/>
            <wp:docPr id="1081012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1234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3184" w14:textId="666DB4BF" w:rsidR="00201991" w:rsidRDefault="00201991" w:rsidP="00201991">
      <w:pPr>
        <w:pStyle w:val="ListParagraph"/>
        <w:numPr>
          <w:ilvl w:val="0"/>
          <w:numId w:val="9"/>
        </w:numPr>
      </w:pPr>
      <w:r>
        <w:t>Each pod has its own PVC.</w:t>
      </w:r>
    </w:p>
    <w:p w14:paraId="5B3EDC68" w14:textId="77777777" w:rsidR="00201991" w:rsidRDefault="00201991" w:rsidP="00201991"/>
    <w:p w14:paraId="6575DFBC" w14:textId="049778D1" w:rsidR="00201991" w:rsidRDefault="00201991" w:rsidP="00201991">
      <w:r>
        <w:t>“kubectl exec -it node-web-0 – sh -c “date &gt; /data/datestamp.txt” &amp; “kubectl port-forward node-web-0 8080:8080”</w:t>
      </w:r>
    </w:p>
    <w:p w14:paraId="785D7599" w14:textId="606CAD89" w:rsidR="00201991" w:rsidRDefault="00201991" w:rsidP="00201991">
      <w:r w:rsidRPr="00201991">
        <w:drawing>
          <wp:inline distT="0" distB="0" distL="0" distR="0" wp14:anchorId="444A4300" wp14:editId="461DE2FB">
            <wp:extent cx="5943600" cy="949960"/>
            <wp:effectExtent l="0" t="0" r="0" b="2540"/>
            <wp:docPr id="82081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13581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9D98" w14:textId="574B438C" w:rsidR="00201991" w:rsidRDefault="00201991" w:rsidP="00201991">
      <w:r>
        <w:t>Testing with data storage of node-web-0</w:t>
      </w:r>
    </w:p>
    <w:p w14:paraId="132D8711" w14:textId="5949989B" w:rsidR="00201991" w:rsidRDefault="00201991" w:rsidP="00201991">
      <w:r w:rsidRPr="00201991">
        <w:lastRenderedPageBreak/>
        <w:drawing>
          <wp:inline distT="0" distB="0" distL="0" distR="0" wp14:anchorId="7770664B" wp14:editId="3D55052D">
            <wp:extent cx="5943600" cy="1339215"/>
            <wp:effectExtent l="0" t="0" r="0" b="0"/>
            <wp:docPr id="30334588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45888" name="Picture 1" descr="A computer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7A04" w14:textId="1B496367" w:rsidR="00201991" w:rsidRDefault="00201991" w:rsidP="00201991">
      <w:pPr>
        <w:pStyle w:val="ListParagraph"/>
        <w:numPr>
          <w:ilvl w:val="0"/>
          <w:numId w:val="9"/>
        </w:numPr>
      </w:pPr>
      <w:r>
        <w:t>/data/test.txt only presents in node-web-0 but not in other pods.</w:t>
      </w:r>
    </w:p>
    <w:p w14:paraId="21885590" w14:textId="3A9CC3D3" w:rsidR="000C331E" w:rsidRDefault="000C331E" w:rsidP="000C331E">
      <w:pPr>
        <w:pStyle w:val="ListParagraph"/>
        <w:numPr>
          <w:ilvl w:val="0"/>
          <w:numId w:val="9"/>
        </w:numPr>
      </w:pPr>
      <w:r>
        <w:t>Data still persisting after the original node-web-0 is deleted and “equipped” back on the new recreated node-web-0 (automated by StatefulSet).</w:t>
      </w:r>
      <w:r w:rsidR="00F356DA">
        <w:t xml:space="preserve"> </w:t>
      </w:r>
    </w:p>
    <w:p w14:paraId="4176F22F" w14:textId="75776ED5" w:rsidR="00613F4E" w:rsidRDefault="00613F4E">
      <w:r>
        <w:t>3. Quiz Result</w:t>
      </w:r>
    </w:p>
    <w:p w14:paraId="2C0D9885" w14:textId="7BF0E7F4" w:rsidR="0000563A" w:rsidRDefault="0000563A">
      <w:r w:rsidRPr="0000563A">
        <w:drawing>
          <wp:inline distT="0" distB="0" distL="0" distR="0" wp14:anchorId="63FF75D9" wp14:editId="4D87D6E4">
            <wp:extent cx="5943600" cy="2543175"/>
            <wp:effectExtent l="0" t="0" r="0" b="9525"/>
            <wp:docPr id="147484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403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20BBE"/>
    <w:multiLevelType w:val="hybridMultilevel"/>
    <w:tmpl w:val="A308E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9C16FC"/>
    <w:multiLevelType w:val="multilevel"/>
    <w:tmpl w:val="F6D01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2F08B6"/>
    <w:multiLevelType w:val="hybridMultilevel"/>
    <w:tmpl w:val="AE962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C05337"/>
    <w:multiLevelType w:val="hybridMultilevel"/>
    <w:tmpl w:val="7D8CD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6D2576"/>
    <w:multiLevelType w:val="hybridMultilevel"/>
    <w:tmpl w:val="B3AC3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23D04"/>
    <w:multiLevelType w:val="hybridMultilevel"/>
    <w:tmpl w:val="136A4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337AEA"/>
    <w:multiLevelType w:val="hybridMultilevel"/>
    <w:tmpl w:val="903CB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401907"/>
    <w:multiLevelType w:val="hybridMultilevel"/>
    <w:tmpl w:val="F4F04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7C1E5B"/>
    <w:multiLevelType w:val="hybridMultilevel"/>
    <w:tmpl w:val="5DF4D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B7379C"/>
    <w:multiLevelType w:val="hybridMultilevel"/>
    <w:tmpl w:val="2F065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7572672">
    <w:abstractNumId w:val="5"/>
  </w:num>
  <w:num w:numId="2" w16cid:durableId="218325017">
    <w:abstractNumId w:val="8"/>
  </w:num>
  <w:num w:numId="3" w16cid:durableId="1330908078">
    <w:abstractNumId w:val="4"/>
  </w:num>
  <w:num w:numId="4" w16cid:durableId="1129740501">
    <w:abstractNumId w:val="1"/>
  </w:num>
  <w:num w:numId="5" w16cid:durableId="745735684">
    <w:abstractNumId w:val="7"/>
  </w:num>
  <w:num w:numId="6" w16cid:durableId="761805880">
    <w:abstractNumId w:val="9"/>
  </w:num>
  <w:num w:numId="7" w16cid:durableId="735782884">
    <w:abstractNumId w:val="2"/>
  </w:num>
  <w:num w:numId="8" w16cid:durableId="1948926607">
    <w:abstractNumId w:val="3"/>
  </w:num>
  <w:num w:numId="9" w16cid:durableId="1814789855">
    <w:abstractNumId w:val="0"/>
  </w:num>
  <w:num w:numId="10" w16cid:durableId="1461671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5AD"/>
    <w:rsid w:val="0000563A"/>
    <w:rsid w:val="000A6F40"/>
    <w:rsid w:val="000C331E"/>
    <w:rsid w:val="00183B2E"/>
    <w:rsid w:val="00201991"/>
    <w:rsid w:val="002C2CF0"/>
    <w:rsid w:val="00324BBF"/>
    <w:rsid w:val="003975AD"/>
    <w:rsid w:val="003F3D39"/>
    <w:rsid w:val="0058153B"/>
    <w:rsid w:val="00603425"/>
    <w:rsid w:val="00613F4E"/>
    <w:rsid w:val="006A3A6E"/>
    <w:rsid w:val="00741C07"/>
    <w:rsid w:val="007E71B4"/>
    <w:rsid w:val="008A3CC7"/>
    <w:rsid w:val="009206A2"/>
    <w:rsid w:val="009668C6"/>
    <w:rsid w:val="009F0DEE"/>
    <w:rsid w:val="00AD2B01"/>
    <w:rsid w:val="00B23975"/>
    <w:rsid w:val="00BE297F"/>
    <w:rsid w:val="00C6526B"/>
    <w:rsid w:val="00C81A85"/>
    <w:rsid w:val="00DF5F61"/>
    <w:rsid w:val="00E0556D"/>
    <w:rsid w:val="00E319AA"/>
    <w:rsid w:val="00ED6C11"/>
    <w:rsid w:val="00F356DA"/>
    <w:rsid w:val="00F63230"/>
    <w:rsid w:val="00FF4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6AE3C"/>
  <w15:chartTrackingRefBased/>
  <w15:docId w15:val="{6241A640-E5E6-45F4-9401-6DC69C83C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75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75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75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75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75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75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75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75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75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75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75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75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75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75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75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75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75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75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75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75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75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75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75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75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75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75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75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75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75A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206A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9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44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19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92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300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54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56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579957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1464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630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60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7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06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72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939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174466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74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42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2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99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545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279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92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848083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326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183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0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47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879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607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1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407385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110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14</Pages>
  <Words>811</Words>
  <Characters>4629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 Duong</dc:creator>
  <cp:keywords/>
  <dc:description/>
  <cp:lastModifiedBy>Lac Duong</cp:lastModifiedBy>
  <cp:revision>11</cp:revision>
  <cp:lastPrinted>2025-04-20T17:44:00Z</cp:lastPrinted>
  <dcterms:created xsi:type="dcterms:W3CDTF">2025-04-20T11:24:00Z</dcterms:created>
  <dcterms:modified xsi:type="dcterms:W3CDTF">2025-04-20T17:45:00Z</dcterms:modified>
</cp:coreProperties>
</file>